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E17" w14:textId="725849CE" w:rsidR="002A7C6A" w:rsidRPr="0049336D" w:rsidRDefault="000D6371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患者</w:t>
      </w:r>
      <w:r w:rsidR="002A7C6A" w:rsidRPr="0049336D">
        <w:rPr>
          <w:rFonts w:ascii="BIZ UDPゴシック" w:eastAsia="BIZ UDPゴシック" w:hAnsi="BIZ UDPゴシック" w:hint="eastAsia"/>
          <w:sz w:val="20"/>
          <w:szCs w:val="20"/>
        </w:rPr>
        <w:t>支援センター（シエント）</w:t>
      </w:r>
    </w:p>
    <w:p w14:paraId="40550C02" w14:textId="2ED301FA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電話098-89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4-1572</w:t>
      </w:r>
      <w:r w:rsidRPr="0049336D">
        <w:rPr>
          <w:rFonts w:ascii="BIZ UDPゴシック" w:eastAsia="BIZ UDPゴシック" w:hAnsi="BIZ UDPゴシック" w:hint="eastAsia"/>
          <w:sz w:val="20"/>
          <w:szCs w:val="20"/>
        </w:rPr>
        <w:t xml:space="preserve">（予約専用） </w:t>
      </w:r>
    </w:p>
    <w:p w14:paraId="73E0A948" w14:textId="09BB3BBD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FAX 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4-1648</w:t>
      </w:r>
    </w:p>
    <w:p w14:paraId="1EE7028E" w14:textId="2FCE7A3D" w:rsidR="002A7C6A" w:rsidRPr="002A7C6A" w:rsidRDefault="00933267" w:rsidP="0049336D">
      <w:pPr>
        <w:snapToGrid w:val="0"/>
        <w:spacing w:after="0" w:line="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8AE314" wp14:editId="3F964A74">
                <wp:simplePos x="0" y="0"/>
                <wp:positionH relativeFrom="column">
                  <wp:posOffset>3619500</wp:posOffset>
                </wp:positionH>
                <wp:positionV relativeFrom="paragraph">
                  <wp:posOffset>9115425</wp:posOffset>
                </wp:positionV>
                <wp:extent cx="3041015" cy="314325"/>
                <wp:effectExtent l="0" t="0" r="6985" b="9525"/>
                <wp:wrapNone/>
                <wp:docPr id="147095633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1C3B" w14:textId="58B98203" w:rsidR="009633D8" w:rsidRPr="009633D8" w:rsidRDefault="009633D8" w:rsidP="009633D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作成　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患者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支援センター　202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D4532F">
                              <w:rPr>
                                <w:rFonts w:ascii="BIZ UDPゴシック" w:eastAsia="BIZ UDPゴシック" w:hAnsi="BIZ UDPゴシック" w:hint="eastAsi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E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85pt;margin-top:717.75pt;width:239.4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e4DAIAAPYDAAAOAAAAZHJzL2Uyb0RvYy54bWysU9uO0zAQfUfiHyy/0yS9wG7UdLV0KUJa&#10;LtLCB7iO01g4HjN2myxfz9jJdgu8IfxgeTzj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" stroked="f">
                <v:textbox>
                  <w:txbxContent>
                    <w:p w14:paraId="10781C3B" w14:textId="58B98203" w:rsidR="009633D8" w:rsidRPr="009633D8" w:rsidRDefault="009633D8" w:rsidP="009633D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 xml:space="preserve">作成　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患者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支援センター　202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D4532F">
                        <w:rPr>
                          <w:rFonts w:ascii="BIZ UDPゴシック" w:eastAsia="BIZ UDPゴシック" w:hAnsi="BIZ UDPゴシック" w:hint="eastAsia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A4CF7" wp14:editId="2DD7688A">
                <wp:simplePos x="0" y="0"/>
                <wp:positionH relativeFrom="margin">
                  <wp:align>center</wp:align>
                </wp:positionH>
                <wp:positionV relativeFrom="paragraph">
                  <wp:posOffset>7286625</wp:posOffset>
                </wp:positionV>
                <wp:extent cx="6177915" cy="1809750"/>
                <wp:effectExtent l="19050" t="19050" r="13335" b="19050"/>
                <wp:wrapNone/>
                <wp:docPr id="775635729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8097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09334" w14:textId="3E8314DF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予約の希望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初診</w:t>
                            </w:r>
                            <w:r w:rsidR="004C35F4"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は午前中のみ</w:t>
                            </w:r>
                            <w:r w:rsid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、医師の指定はできません。</w:t>
                            </w:r>
                          </w:p>
                          <w:p w14:paraId="341357E2" w14:textId="7ACD4E4E" w:rsidR="00AC21CD" w:rsidRDefault="0049336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最短日</w:t>
                            </w:r>
                          </w:p>
                          <w:p w14:paraId="62D00EBF" w14:textId="13F1A4D0" w:rsidR="00AC21CD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曜日の希望　　　</w:t>
                            </w:r>
                            <w:r w:rsidR="00D4532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曜日　・　</w:t>
                            </w:r>
                            <w:r w:rsidR="00D4532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曜日　・　木曜日</w:t>
                            </w:r>
                          </w:p>
                          <w:p w14:paraId="32D5BE5B" w14:textId="6EA7E4D3" w:rsidR="00933267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日にちの希望</w:t>
                            </w:r>
                            <w:r w:rsidR="00933267"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（3ヶ月以上先の場合）</w:t>
                            </w: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①　　</w:t>
                            </w:r>
                            <w:r w:rsidR="005E47E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②　　　　　　</w:t>
                            </w:r>
                            <w:r w:rsid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14:paraId="6F076C9B" w14:textId="62170BD3" w:rsidR="00933267" w:rsidRPr="00933267" w:rsidRDefault="00933267" w:rsidP="00933267">
                            <w:pPr>
                              <w:pStyle w:val="a9"/>
                              <w:snapToGrid w:val="0"/>
                              <w:spacing w:line="276" w:lineRule="auto"/>
                              <w:ind w:left="3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受診希望日について、ご希望に添えない場合がございますので、予めご了承ください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4CF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7" type="#_x0000_t109" style="position:absolute;margin-left:0;margin-top:573.75pt;width:486.45pt;height:14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" fillcolor="white [3201]" strokecolor="black [3213]" strokeweight="2.25pt">
                <v:path arrowok="t"/>
                <v:textbox>
                  <w:txbxContent>
                    <w:p w14:paraId="24909334" w14:textId="3E8314DF" w:rsidR="00EE1A78" w:rsidRDefault="00EE1A78" w:rsidP="000E68C6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予約の希望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初診</w:t>
                      </w:r>
                      <w:r w:rsidR="004C35F4"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は午前中のみ</w:t>
                      </w:r>
                      <w:r w:rsid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、医師の指定はできません。</w:t>
                      </w:r>
                    </w:p>
                    <w:p w14:paraId="341357E2" w14:textId="7ACD4E4E" w:rsidR="00AC21CD" w:rsidRDefault="0049336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最短日</w:t>
                      </w:r>
                    </w:p>
                    <w:p w14:paraId="62D00EBF" w14:textId="13F1A4D0" w:rsidR="00AC21CD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曜日の希望　　　</w:t>
                      </w:r>
                      <w:r w:rsidR="00D4532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曜日　・　</w:t>
                      </w:r>
                      <w:r w:rsidR="00D4532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曜日　・　木曜日</w:t>
                      </w:r>
                    </w:p>
                    <w:p w14:paraId="32D5BE5B" w14:textId="6EA7E4D3" w:rsidR="00933267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日にちの希望</w:t>
                      </w:r>
                      <w:r w:rsidR="00933267"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（3ヶ月以上先の場合）</w:t>
                      </w: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①　　</w:t>
                      </w:r>
                      <w:r w:rsidR="005E47E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　②　　　　　　</w:t>
                      </w:r>
                      <w:r w:rsid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③</w:t>
                      </w:r>
                    </w:p>
                    <w:p w14:paraId="6F076C9B" w14:textId="62170BD3" w:rsidR="00933267" w:rsidRPr="00933267" w:rsidRDefault="00933267" w:rsidP="00933267">
                      <w:pPr>
                        <w:pStyle w:val="a9"/>
                        <w:snapToGrid w:val="0"/>
                        <w:spacing w:line="276" w:lineRule="auto"/>
                        <w:ind w:left="3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受診希望日について、ご希望に添えない場合がございますので、予めご了承ください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B4B10" wp14:editId="419ADBDC">
                <wp:simplePos x="0" y="0"/>
                <wp:positionH relativeFrom="margin">
                  <wp:posOffset>242164</wp:posOffset>
                </wp:positionH>
                <wp:positionV relativeFrom="paragraph">
                  <wp:posOffset>3751174</wp:posOffset>
                </wp:positionV>
                <wp:extent cx="6177915" cy="3456355"/>
                <wp:effectExtent l="19050" t="19050" r="13335" b="10795"/>
                <wp:wrapNone/>
                <wp:docPr id="995854713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34563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FF63C" w14:textId="3707AD43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紹介患者さんの情報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953"/>
                              <w:gridCol w:w="2016"/>
                            </w:tblGrid>
                            <w:tr w:rsidR="00E62006" w14:paraId="119294DE" w14:textId="77777777" w:rsidTr="00AC21CD">
                              <w:trPr>
                                <w:trHeight w:val="543"/>
                              </w:trPr>
                              <w:tc>
                                <w:tcPr>
                                  <w:tcW w:w="9387" w:type="dxa"/>
                                  <w:gridSpan w:val="3"/>
                                </w:tcPr>
                                <w:p w14:paraId="1681EDF5" w14:textId="187ED59D" w:rsidR="00E62006" w:rsidRDefault="00E62006" w:rsidP="000E68C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琉大病院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受診歴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□なし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□あり（</w:t>
                                  </w:r>
                                  <w:r w:rsidR="00F271EF" w:rsidRP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診察券番号：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）　□不明</w:t>
                                  </w:r>
                                </w:p>
                              </w:tc>
                            </w:tr>
                            <w:tr w:rsidR="0049336D" w14:paraId="444B940B" w14:textId="431B5D34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F65B95A" w14:textId="021EF8C4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3C848E15" w14:textId="77777777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0BD35CF3" w14:textId="3F43B041" w:rsidR="0049336D" w:rsidRDefault="0049336D" w:rsidP="0049336D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性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別</w:t>
                                  </w:r>
                                </w:p>
                              </w:tc>
                            </w:tr>
                            <w:tr w:rsidR="0049336D" w14:paraId="4BAAF317" w14:textId="709F8CE8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27B50BA" w14:textId="793A19AB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6FD4A42B" w14:textId="70A61263" w:rsidR="0049336D" w:rsidRDefault="0049336D" w:rsidP="00E076EA">
                                  <w:pPr>
                                    <w:snapToGrid w:val="0"/>
                                    <w:ind w:firstLineChars="1300" w:firstLine="364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2"/>
                                    </w:rPr>
                                    <w:t>旧姓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：　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33ED93F9" w14:textId="1C099A1F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□男性</w:t>
                                  </w:r>
                                  <w:r w:rsidR="00E076E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□女性</w:t>
                                  </w:r>
                                </w:p>
                              </w:tc>
                            </w:tr>
                            <w:tr w:rsidR="00E62006" w14:paraId="53BA47EB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83CA1BA" w14:textId="44F7A43E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49155DBF" w14:textId="77777777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62006" w14:paraId="4503A625" w14:textId="77777777" w:rsidTr="00AC21CD">
                              <w:trPr>
                                <w:trHeight w:val="999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C65F2EA" w14:textId="6B64B750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5E24CE1A" w14:textId="19EDFE31" w:rsidR="00E62006" w:rsidRDefault="00AC21C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62006" w14:paraId="591DABA6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809A618" w14:textId="11D95B45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6535B996" w14:textId="1586FA08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（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続柄：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ED64E0" w14:paraId="79C61485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3CA4416" w14:textId="0F904674" w:rsidR="00ED64E0" w:rsidRPr="00B364F4" w:rsidRDefault="00EF5837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  <w:r w:rsidR="00ED64E0"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21A2B352" w14:textId="77777777" w:rsidR="00ED64E0" w:rsidRDefault="00ED64E0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28751" w14:textId="56C07F03" w:rsidR="000E68C6" w:rsidRPr="000E68C6" w:rsidRDefault="000E68C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4B10" id="フローチャート: 処理 2" o:spid="_x0000_s1028" type="#_x0000_t109" style="position:absolute;margin-left:19.05pt;margin-top:295.35pt;width:486.45pt;height:2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4E0FF63C" w14:textId="3707AD43" w:rsidR="00EE1A78" w:rsidRDefault="00EE1A78" w:rsidP="000E68C6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紹介患者さんの情報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953"/>
                        <w:gridCol w:w="2016"/>
                      </w:tblGrid>
                      <w:tr w:rsidR="00E62006" w14:paraId="119294DE" w14:textId="77777777" w:rsidTr="00AC21CD">
                        <w:trPr>
                          <w:trHeight w:val="543"/>
                        </w:trPr>
                        <w:tc>
                          <w:tcPr>
                            <w:tcW w:w="9387" w:type="dxa"/>
                            <w:gridSpan w:val="3"/>
                          </w:tcPr>
                          <w:p w14:paraId="1681EDF5" w14:textId="187ED59D" w:rsidR="00E62006" w:rsidRDefault="00E6200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琉大病院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□なし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□あり（</w:t>
                            </w:r>
                            <w:r w:rsidR="00F271EF" w:rsidRP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診察券番号：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）　□不明</w:t>
                            </w:r>
                          </w:p>
                        </w:tc>
                      </w:tr>
                      <w:tr w:rsidR="0049336D" w14:paraId="444B940B" w14:textId="431B5D34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F65B95A" w14:textId="021EF8C4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3C848E15" w14:textId="77777777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14:paraId="0BD35CF3" w14:textId="3F43B041" w:rsidR="0049336D" w:rsidRDefault="0049336D" w:rsidP="0049336D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性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別</w:t>
                            </w:r>
                          </w:p>
                        </w:tc>
                      </w:tr>
                      <w:tr w:rsidR="0049336D" w14:paraId="4BAAF317" w14:textId="709F8CE8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27B50BA" w14:textId="793A19AB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6FD4A42B" w14:textId="70A61263" w:rsidR="0049336D" w:rsidRDefault="0049336D" w:rsidP="00E076EA">
                            <w:pPr>
                              <w:snapToGrid w:val="0"/>
                              <w:ind w:firstLineChars="1300" w:firstLine="36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85CAF">
                              <w:rPr>
                                <w:rFonts w:ascii="HGP創英角ｺﾞｼｯｸUB" w:eastAsia="HGP創英角ｺﾞｼｯｸUB" w:hAnsi="HGP創英角ｺﾞｼｯｸUB" w:hint="eastAsia"/>
                                <w:szCs w:val="22"/>
                              </w:rPr>
                              <w:t>旧姓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：　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14:paraId="33ED93F9" w14:textId="1C099A1F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□男性</w:t>
                            </w:r>
                            <w:r w:rsidR="00E076E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□女性</w:t>
                            </w:r>
                          </w:p>
                        </w:tc>
                      </w:tr>
                      <w:tr w:rsidR="00E62006" w14:paraId="53BA47EB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783CA1BA" w14:textId="44F7A43E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49155DBF" w14:textId="77777777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62006" w14:paraId="4503A625" w14:textId="77777777" w:rsidTr="00AC21CD">
                        <w:trPr>
                          <w:trHeight w:val="999"/>
                        </w:trPr>
                        <w:tc>
                          <w:tcPr>
                            <w:tcW w:w="1418" w:type="dxa"/>
                          </w:tcPr>
                          <w:p w14:paraId="2C65F2EA" w14:textId="6B64B750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5E24CE1A" w14:textId="19EDFE31" w:rsidR="00E62006" w:rsidRDefault="00AC21C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E62006" w14:paraId="591DABA6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809A618" w14:textId="11D95B45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6535B996" w14:textId="1586FA08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（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続柄：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</w:p>
                        </w:tc>
                      </w:tr>
                      <w:tr w:rsidR="00ED64E0" w14:paraId="79C61485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3CA4416" w14:textId="0F904674" w:rsidR="00ED64E0" w:rsidRPr="00B364F4" w:rsidRDefault="00EF5837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配慮</w:t>
                            </w:r>
                            <w:r w:rsidR="00ED64E0"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21A2B352" w14:textId="77777777" w:rsidR="00ED64E0" w:rsidRDefault="00ED64E0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628751" w14:textId="56C07F03" w:rsidR="000E68C6" w:rsidRPr="000E68C6" w:rsidRDefault="000E68C6" w:rsidP="000E68C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D971" wp14:editId="010F0532">
                <wp:simplePos x="0" y="0"/>
                <wp:positionH relativeFrom="margin">
                  <wp:posOffset>234848</wp:posOffset>
                </wp:positionH>
                <wp:positionV relativeFrom="paragraph">
                  <wp:posOffset>2021891</wp:posOffset>
                </wp:positionV>
                <wp:extent cx="6177915" cy="1619555"/>
                <wp:effectExtent l="19050" t="19050" r="13335" b="19050"/>
                <wp:wrapNone/>
                <wp:docPr id="508530358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6195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A266B" w14:textId="64F4DEF6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紹介元情報</w:t>
                            </w:r>
                          </w:p>
                          <w:p w14:paraId="06DFB0AA" w14:textId="65913EEE" w:rsidR="000E68C6" w:rsidRPr="000E68C6" w:rsidRDefault="000E68C6" w:rsidP="009A1089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医療機関名</w:t>
                            </w:r>
                          </w:p>
                          <w:p w14:paraId="2DF2AD48" w14:textId="0779C543" w:rsidR="00AC21CD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  <w:p w14:paraId="72ED0CB9" w14:textId="5E4997A5" w:rsidR="000E68C6" w:rsidRPr="000E68C6" w:rsidRDefault="009A1089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  <w:p w14:paraId="0D473643" w14:textId="1C4FA941" w:rsidR="000E68C6" w:rsidRPr="000E68C6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D971" id="フローチャート: 処理 3" o:spid="_x0000_s1029" type="#_x0000_t109" style="position:absolute;margin-left:18.5pt;margin-top:159.2pt;width:486.4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556A266B" w14:textId="64F4DEF6" w:rsidR="00EE1A78" w:rsidRDefault="00EE1A78" w:rsidP="000E68C6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紹介元情報</w:t>
                      </w:r>
                    </w:p>
                    <w:p w14:paraId="06DFB0AA" w14:textId="65913EEE" w:rsidR="000E68C6" w:rsidRPr="000E68C6" w:rsidRDefault="000E68C6" w:rsidP="009A1089">
                      <w:pPr>
                        <w:tabs>
                          <w:tab w:val="left" w:pos="0"/>
                          <w:tab w:val="left" w:pos="156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医療機関名</w:t>
                      </w:r>
                    </w:p>
                    <w:p w14:paraId="2DF2AD48" w14:textId="0779C543" w:rsidR="00AC21CD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電話</w:t>
                      </w:r>
                    </w:p>
                    <w:p w14:paraId="72ED0CB9" w14:textId="5E4997A5" w:rsidR="000E68C6" w:rsidRPr="000E68C6" w:rsidRDefault="009A1089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</w:p>
                    <w:p w14:paraId="0D473643" w14:textId="1C4FA941" w:rsidR="000E68C6" w:rsidRPr="000E68C6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E1CD" wp14:editId="42591842">
                <wp:simplePos x="0" y="0"/>
                <wp:positionH relativeFrom="column">
                  <wp:posOffset>236855</wp:posOffset>
                </wp:positionH>
                <wp:positionV relativeFrom="paragraph">
                  <wp:posOffset>107315</wp:posOffset>
                </wp:positionV>
                <wp:extent cx="6177915" cy="2019935"/>
                <wp:effectExtent l="19050" t="19050" r="0" b="0"/>
                <wp:wrapNone/>
                <wp:docPr id="1142875006" name="フローチャート: 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01993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59F5" w14:textId="6E5EB243" w:rsidR="002A7C6A" w:rsidRP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琉球大学病院　歯科口腔外科専用</w:t>
                            </w:r>
                          </w:p>
                          <w:p w14:paraId="3A2833A1" w14:textId="7E0F85FE" w:rsid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初診予約申込書</w:t>
                            </w:r>
                          </w:p>
                          <w:p w14:paraId="43734E76" w14:textId="233D6D65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診療情報提供書と一緒にファックスして下さい。</w:t>
                            </w:r>
                          </w:p>
                          <w:p w14:paraId="084440BD" w14:textId="57849F19" w:rsidR="004C35F4" w:rsidRPr="004C35F4" w:rsidRDefault="004C35F4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予約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取得には１～２業務日を要します</w:t>
                            </w:r>
                            <w:r w:rsidR="005B01C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後日、予約確定票を返信します。</w:t>
                            </w:r>
                          </w:p>
                          <w:p w14:paraId="70EEF087" w14:textId="19053FF8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EE1A7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FAX　098-89</w:t>
                            </w:r>
                            <w:r w:rsidR="000D637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4-1648</w:t>
                            </w:r>
                          </w:p>
                          <w:p w14:paraId="6B86B1FD" w14:textId="77777777" w:rsidR="000D6371" w:rsidRDefault="000D6371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E1CD" id="フローチャート: 処理 5" o:spid="_x0000_s1030" type="#_x0000_t109" style="position:absolute;margin-left:18.65pt;margin-top:8.45pt;width:486.45pt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" fillcolor="white [3201]" strokecolor="black [3213]" strokeweight="2.25pt">
                <v:path arrowok="t"/>
                <v:textbox>
                  <w:txbxContent>
                    <w:p w14:paraId="2B7C59F5" w14:textId="6E5EB243" w:rsidR="002A7C6A" w:rsidRP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琉球大学病院　歯科口腔外科専用</w:t>
                      </w:r>
                    </w:p>
                    <w:p w14:paraId="3A2833A1" w14:textId="7E0F85FE" w:rsid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初診予約申込書</w:t>
                      </w:r>
                    </w:p>
                    <w:p w14:paraId="43734E76" w14:textId="233D6D65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診療情報提供書と一緒にファックスして下さい。</w:t>
                      </w:r>
                    </w:p>
                    <w:p w14:paraId="084440BD" w14:textId="57849F19" w:rsidR="004C35F4" w:rsidRPr="004C35F4" w:rsidRDefault="004C35F4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予約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取得には１～２業務日を要します</w:t>
                      </w:r>
                      <w:r w:rsidR="005B01C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後日、予約確定票を返信します。</w:t>
                      </w:r>
                    </w:p>
                    <w:p w14:paraId="70EEF087" w14:textId="19053FF8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EE1A7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FAX　098-89</w:t>
                      </w:r>
                      <w:r w:rsidR="000D637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4-1648</w:t>
                      </w:r>
                    </w:p>
                    <w:p w14:paraId="6B86B1FD" w14:textId="77777777" w:rsidR="000D6371" w:rsidRDefault="000D6371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7C6A" w:rsidRPr="002A7C6A" w:rsidSect="001549F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6049" w14:textId="77777777" w:rsidR="00B34220" w:rsidRDefault="00B34220" w:rsidP="009633D8">
      <w:pPr>
        <w:spacing w:after="0" w:line="240" w:lineRule="auto"/>
      </w:pPr>
      <w:r>
        <w:separator/>
      </w:r>
    </w:p>
  </w:endnote>
  <w:endnote w:type="continuationSeparator" w:id="0">
    <w:p w14:paraId="4983EF5E" w14:textId="77777777" w:rsidR="00B34220" w:rsidRDefault="00B34220" w:rsidP="0096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FA6A" w14:textId="77777777" w:rsidR="00B34220" w:rsidRDefault="00B34220" w:rsidP="009633D8">
      <w:pPr>
        <w:spacing w:after="0" w:line="240" w:lineRule="auto"/>
      </w:pPr>
      <w:r>
        <w:separator/>
      </w:r>
    </w:p>
  </w:footnote>
  <w:footnote w:type="continuationSeparator" w:id="0">
    <w:p w14:paraId="3BC179CC" w14:textId="77777777" w:rsidR="00B34220" w:rsidRDefault="00B34220" w:rsidP="00963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31C"/>
    <w:multiLevelType w:val="hybridMultilevel"/>
    <w:tmpl w:val="10FAC488"/>
    <w:lvl w:ilvl="0" w:tplc="78A4AFA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5F5B41"/>
    <w:multiLevelType w:val="hybridMultilevel"/>
    <w:tmpl w:val="1EE6A3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AA7F54"/>
    <w:multiLevelType w:val="hybridMultilevel"/>
    <w:tmpl w:val="D91EFA2A"/>
    <w:lvl w:ilvl="0" w:tplc="DBCCC422">
      <w:start w:val="1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02572D8"/>
    <w:multiLevelType w:val="hybridMultilevel"/>
    <w:tmpl w:val="43AEB7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D534D2"/>
    <w:multiLevelType w:val="hybridMultilevel"/>
    <w:tmpl w:val="2A1036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523DD7"/>
    <w:multiLevelType w:val="hybridMultilevel"/>
    <w:tmpl w:val="764EF47C"/>
    <w:lvl w:ilvl="0" w:tplc="D47E8C8A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00228">
    <w:abstractNumId w:val="1"/>
  </w:num>
  <w:num w:numId="2" w16cid:durableId="292753000">
    <w:abstractNumId w:val="3"/>
  </w:num>
  <w:num w:numId="3" w16cid:durableId="1338269856">
    <w:abstractNumId w:val="0"/>
  </w:num>
  <w:num w:numId="4" w16cid:durableId="108359115">
    <w:abstractNumId w:val="5"/>
  </w:num>
  <w:num w:numId="5" w16cid:durableId="1475290079">
    <w:abstractNumId w:val="4"/>
  </w:num>
  <w:num w:numId="6" w16cid:durableId="198850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DA2MTK1NDM1MrRU0lEKTi0uzszPAykwrAUAsY132iwAAAA="/>
  </w:docVars>
  <w:rsids>
    <w:rsidRoot w:val="002A7C6A"/>
    <w:rsid w:val="0004139C"/>
    <w:rsid w:val="000732A1"/>
    <w:rsid w:val="000D6371"/>
    <w:rsid w:val="000E68C6"/>
    <w:rsid w:val="001549FD"/>
    <w:rsid w:val="00186E3D"/>
    <w:rsid w:val="001D79E0"/>
    <w:rsid w:val="002A23AE"/>
    <w:rsid w:val="002A756A"/>
    <w:rsid w:val="002A7C6A"/>
    <w:rsid w:val="002B47DA"/>
    <w:rsid w:val="002D4399"/>
    <w:rsid w:val="002D6058"/>
    <w:rsid w:val="00360559"/>
    <w:rsid w:val="00376E18"/>
    <w:rsid w:val="00400774"/>
    <w:rsid w:val="0049336D"/>
    <w:rsid w:val="004C35F4"/>
    <w:rsid w:val="00501270"/>
    <w:rsid w:val="00507522"/>
    <w:rsid w:val="00567C96"/>
    <w:rsid w:val="005A5A13"/>
    <w:rsid w:val="005B01C9"/>
    <w:rsid w:val="005E47E2"/>
    <w:rsid w:val="00723932"/>
    <w:rsid w:val="00793761"/>
    <w:rsid w:val="007E534B"/>
    <w:rsid w:val="008078FA"/>
    <w:rsid w:val="00814748"/>
    <w:rsid w:val="0082340F"/>
    <w:rsid w:val="008A7A72"/>
    <w:rsid w:val="008E149B"/>
    <w:rsid w:val="008E2C61"/>
    <w:rsid w:val="00933267"/>
    <w:rsid w:val="009633D8"/>
    <w:rsid w:val="009A1089"/>
    <w:rsid w:val="009C222F"/>
    <w:rsid w:val="00A54F4A"/>
    <w:rsid w:val="00AB2303"/>
    <w:rsid w:val="00AC21CD"/>
    <w:rsid w:val="00AF134B"/>
    <w:rsid w:val="00B34220"/>
    <w:rsid w:val="00B364F4"/>
    <w:rsid w:val="00BC47D4"/>
    <w:rsid w:val="00C158A4"/>
    <w:rsid w:val="00CF1DF4"/>
    <w:rsid w:val="00D4532F"/>
    <w:rsid w:val="00D64552"/>
    <w:rsid w:val="00E076EA"/>
    <w:rsid w:val="00E62006"/>
    <w:rsid w:val="00E67902"/>
    <w:rsid w:val="00E85CAF"/>
    <w:rsid w:val="00E9241C"/>
    <w:rsid w:val="00ED64E0"/>
    <w:rsid w:val="00EE1A78"/>
    <w:rsid w:val="00EF5837"/>
    <w:rsid w:val="00EF7FD4"/>
    <w:rsid w:val="00F22E0A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77C59"/>
  <w15:docId w15:val="{67ED54F2-3EC1-484B-B06C-8BCD44E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C6A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A7C6A"/>
    <w:rPr>
      <w:color w:val="808080"/>
    </w:rPr>
  </w:style>
  <w:style w:type="table" w:styleId="ab">
    <w:name w:val="Table Grid"/>
    <w:basedOn w:val="a1"/>
    <w:uiPriority w:val="39"/>
    <w:rsid w:val="00E6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33D8"/>
  </w:style>
  <w:style w:type="paragraph" w:styleId="ae">
    <w:name w:val="footer"/>
    <w:basedOn w:val="a"/>
    <w:link w:val="af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シエント 医療福祉支援センター</dc:creator>
  <cp:keywords/>
  <dc:description/>
  <cp:lastModifiedBy>シエント 医療福祉支援センター</cp:lastModifiedBy>
  <cp:revision>4</cp:revision>
  <cp:lastPrinted>2024-04-16T10:44:00Z</cp:lastPrinted>
  <dcterms:created xsi:type="dcterms:W3CDTF">2025-01-29T05:09:00Z</dcterms:created>
  <dcterms:modified xsi:type="dcterms:W3CDTF">2025-01-29T05:10:00Z</dcterms:modified>
</cp:coreProperties>
</file>